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AB7AD" w14:textId="77777777" w:rsidR="004E153B" w:rsidRPr="004E153B" w:rsidRDefault="004E153B" w:rsidP="004E153B">
      <w:r w:rsidRPr="004E153B">
        <w:t>청년</w:t>
      </w:r>
      <w:r w:rsidRPr="004E153B">
        <w:rPr>
          <w:rFonts w:hint="eastAsia"/>
        </w:rPr>
        <w:t> Pick </w:t>
      </w:r>
      <w:r w:rsidRPr="004E153B">
        <w:t>시장 가는 여행 길</w:t>
      </w:r>
      <w:r w:rsidRPr="004E153B">
        <w:rPr>
          <w:rFonts w:hint="eastAsia"/>
        </w:rPr>
        <w:t xml:space="preserve"> U! </w:t>
      </w:r>
      <w:proofErr w:type="spellStart"/>
      <w:r w:rsidRPr="004E153B">
        <w:rPr>
          <w:rFonts w:hint="eastAsia"/>
        </w:rPr>
        <w:t>MaRo</w:t>
      </w:r>
      <w:proofErr w:type="spellEnd"/>
      <w:r w:rsidRPr="004E153B">
        <w:rPr>
          <w:rFonts w:hint="eastAsia"/>
        </w:rPr>
        <w:t xml:space="preserve"> Team </w:t>
      </w:r>
      <w:r w:rsidRPr="004E153B">
        <w:t>지원자 모집</w:t>
      </w:r>
    </w:p>
    <w:p w14:paraId="46552E81" w14:textId="77777777" w:rsidR="004E153B" w:rsidRPr="004E153B" w:rsidRDefault="004E153B" w:rsidP="004E153B"/>
    <w:p w14:paraId="2C2A2C0E" w14:textId="77777777" w:rsidR="004E153B" w:rsidRPr="004E153B" w:rsidRDefault="004E153B" w:rsidP="004E153B">
      <w:r w:rsidRPr="004E153B">
        <w:t>모집안내</w:t>
      </w:r>
    </w:p>
    <w:p w14:paraId="68E8D021" w14:textId="77777777" w:rsidR="004E153B" w:rsidRPr="004E153B" w:rsidRDefault="004E153B" w:rsidP="004E153B">
      <w:r w:rsidRPr="004E153B">
        <w:t xml:space="preserve">대상국내 거주 내국인 또는 외국인 청년 </w:t>
      </w:r>
      <w:r w:rsidRPr="004E153B">
        <w:rPr>
          <w:rFonts w:hint="eastAsia"/>
        </w:rPr>
        <w:t xml:space="preserve">34 </w:t>
      </w:r>
      <w:r w:rsidRPr="004E153B">
        <w:t>명</w:t>
      </w:r>
    </w:p>
    <w:p w14:paraId="468560EC" w14:textId="77777777" w:rsidR="004E153B" w:rsidRPr="004E153B" w:rsidRDefault="004E153B" w:rsidP="004E153B">
      <w:r w:rsidRPr="004E153B">
        <w:t>나이</w:t>
      </w:r>
      <w:r w:rsidRPr="004E153B">
        <w:rPr>
          <w:rFonts w:hint="eastAsia"/>
        </w:rPr>
        <w:t> </w:t>
      </w:r>
      <w:r w:rsidRPr="004E153B">
        <w:t>만</w:t>
      </w:r>
      <w:r w:rsidRPr="004E153B">
        <w:rPr>
          <w:rFonts w:hint="eastAsia"/>
        </w:rPr>
        <w:t xml:space="preserve"> 19 </w:t>
      </w:r>
      <w:r w:rsidRPr="004E153B">
        <w:t>세 이상</w:t>
      </w:r>
      <w:r w:rsidRPr="004E153B">
        <w:rPr>
          <w:rFonts w:hint="eastAsia"/>
        </w:rPr>
        <w:t> ~ </w:t>
      </w:r>
      <w:r w:rsidRPr="004E153B">
        <w:t>만</w:t>
      </w:r>
      <w:r w:rsidRPr="004E153B">
        <w:rPr>
          <w:rFonts w:hint="eastAsia"/>
        </w:rPr>
        <w:t xml:space="preserve"> 39 </w:t>
      </w:r>
      <w:r w:rsidRPr="004E153B">
        <w:t>세 미만</w:t>
      </w:r>
    </w:p>
    <w:p w14:paraId="05E41CE6" w14:textId="77777777" w:rsidR="004E153B" w:rsidRPr="004E153B" w:rsidRDefault="004E153B" w:rsidP="004E153B">
      <w:proofErr w:type="spellStart"/>
      <w:r w:rsidRPr="004E153B">
        <w:t>팔로워</w:t>
      </w:r>
      <w:proofErr w:type="spellEnd"/>
      <w:r w:rsidRPr="004E153B">
        <w:rPr>
          <w:rFonts w:hint="eastAsia"/>
        </w:rPr>
        <w:t>(</w:t>
      </w:r>
      <w:r w:rsidRPr="004E153B">
        <w:t>구독자</w:t>
      </w:r>
      <w:r w:rsidRPr="004E153B">
        <w:rPr>
          <w:rFonts w:hint="eastAsia"/>
        </w:rPr>
        <w:t xml:space="preserve">) </w:t>
      </w:r>
      <w:r w:rsidRPr="004E153B">
        <w:t xml:space="preserve">수 단일 최소 </w:t>
      </w:r>
      <w:r w:rsidRPr="004E153B">
        <w:rPr>
          <w:rFonts w:hint="eastAsia"/>
        </w:rPr>
        <w:t xml:space="preserve">3,000 </w:t>
      </w:r>
      <w:r w:rsidRPr="004E153B">
        <w:t xml:space="preserve">명 또는 여러 플랫폼 합산 </w:t>
      </w:r>
      <w:r w:rsidRPr="004E153B">
        <w:rPr>
          <w:rFonts w:hint="eastAsia"/>
        </w:rPr>
        <w:t xml:space="preserve">5,000 </w:t>
      </w:r>
      <w:r w:rsidRPr="004E153B">
        <w:t>명</w:t>
      </w:r>
    </w:p>
    <w:p w14:paraId="1B354AE5" w14:textId="77777777" w:rsidR="004E153B" w:rsidRPr="004E153B" w:rsidRDefault="004E153B" w:rsidP="004E153B">
      <w:r w:rsidRPr="004E153B">
        <w:rPr>
          <w:rFonts w:hint="eastAsia"/>
        </w:rPr>
        <w:t>*</w:t>
      </w:r>
      <w:r w:rsidRPr="004E153B">
        <w:t xml:space="preserve">유효 채널 </w:t>
      </w:r>
      <w:r w:rsidRPr="004E153B">
        <w:rPr>
          <w:rFonts w:hint="eastAsia"/>
        </w:rPr>
        <w:t xml:space="preserve">4 </w:t>
      </w:r>
      <w:r w:rsidRPr="004E153B">
        <w:t>가지</w:t>
      </w:r>
      <w:r w:rsidRPr="004E153B">
        <w:rPr>
          <w:rFonts w:hint="eastAsia"/>
        </w:rPr>
        <w:t xml:space="preserve">: </w:t>
      </w:r>
      <w:r w:rsidRPr="004E153B">
        <w:t>인스타그램</w:t>
      </w:r>
      <w:r w:rsidRPr="004E153B">
        <w:rPr>
          <w:rFonts w:hint="eastAsia"/>
        </w:rPr>
        <w:t xml:space="preserve">, </w:t>
      </w:r>
      <w:r w:rsidRPr="004E153B">
        <w:t>페이스북</w:t>
      </w:r>
      <w:r w:rsidRPr="004E153B">
        <w:rPr>
          <w:rFonts w:hint="eastAsia"/>
        </w:rPr>
        <w:t xml:space="preserve">, </w:t>
      </w:r>
      <w:r w:rsidRPr="004E153B">
        <w:t>유튜브</w:t>
      </w:r>
      <w:r w:rsidRPr="004E153B">
        <w:rPr>
          <w:rFonts w:hint="eastAsia"/>
        </w:rPr>
        <w:t xml:space="preserve">, </w:t>
      </w:r>
      <w:r w:rsidRPr="004E153B">
        <w:t>스레드</w:t>
      </w:r>
    </w:p>
    <w:p w14:paraId="6C97A643" w14:textId="77777777" w:rsidR="002D781F" w:rsidRDefault="002D781F" w:rsidP="004E153B"/>
    <w:p w14:paraId="6686F487" w14:textId="14A08193" w:rsidR="004E153B" w:rsidRPr="004E153B" w:rsidRDefault="004E153B" w:rsidP="004E153B">
      <w:r w:rsidRPr="004E153B">
        <w:t>활동 일정</w:t>
      </w:r>
      <w:r w:rsidRPr="004E153B">
        <w:rPr>
          <w:rFonts w:hint="eastAsia"/>
        </w:rPr>
        <w:t>(</w:t>
      </w:r>
      <w:r w:rsidRPr="004E153B">
        <w:t>지역</w:t>
      </w:r>
      <w:r w:rsidRPr="004E153B">
        <w:rPr>
          <w:rFonts w:hint="eastAsia"/>
        </w:rPr>
        <w:t>)</w:t>
      </w:r>
    </w:p>
    <w:p w14:paraId="625FC7DE" w14:textId="77777777" w:rsidR="004E153B" w:rsidRPr="004E153B" w:rsidRDefault="004E153B" w:rsidP="004E153B">
      <w:r w:rsidRPr="004E153B">
        <w:rPr>
          <w:rFonts w:hint="eastAsia"/>
        </w:rPr>
        <w:t>(</w:t>
      </w:r>
      <w:r w:rsidRPr="004E153B">
        <w:t>목포</w:t>
      </w:r>
      <w:r w:rsidRPr="004E153B">
        <w:rPr>
          <w:rFonts w:hint="eastAsia"/>
        </w:rPr>
        <w:t>) 10.25 ~ 26, 1</w:t>
      </w:r>
      <w:r w:rsidRPr="004E153B">
        <w:t xml:space="preserve">박 </w:t>
      </w:r>
      <w:r w:rsidRPr="004E153B">
        <w:rPr>
          <w:rFonts w:hint="eastAsia"/>
        </w:rPr>
        <w:t>2</w:t>
      </w:r>
      <w:r w:rsidRPr="004E153B">
        <w:t>일</w:t>
      </w:r>
    </w:p>
    <w:p w14:paraId="6EAA54B0" w14:textId="77777777" w:rsidR="002D781F" w:rsidRDefault="002D781F" w:rsidP="004E153B"/>
    <w:p w14:paraId="0F836DE9" w14:textId="10D24B95" w:rsidR="004E153B" w:rsidRPr="004E153B" w:rsidRDefault="004E153B" w:rsidP="004E153B">
      <w:r w:rsidRPr="004E153B">
        <w:t>주요 활동</w:t>
      </w:r>
    </w:p>
    <w:p w14:paraId="401C4A74" w14:textId="77777777" w:rsidR="004E153B" w:rsidRPr="004E153B" w:rsidRDefault="004E153B" w:rsidP="004E153B">
      <w:r w:rsidRPr="004E153B">
        <w:t>① 지역 전통시장 탐방</w:t>
      </w:r>
    </w:p>
    <w:p w14:paraId="18611092" w14:textId="77777777" w:rsidR="004E153B" w:rsidRPr="004E153B" w:rsidRDefault="004E153B" w:rsidP="004E153B">
      <w:r w:rsidRPr="004E153B">
        <w:t>② 시장 가는 여행길 발굴</w:t>
      </w:r>
    </w:p>
    <w:p w14:paraId="5EC56F01" w14:textId="70735C15" w:rsidR="004E153B" w:rsidRPr="004E153B" w:rsidRDefault="004E153B" w:rsidP="004E153B">
      <w:r w:rsidRPr="004E153B">
        <w:t xml:space="preserve">③ </w:t>
      </w:r>
      <w:r w:rsidR="002D781F">
        <w:rPr>
          <w:rFonts w:hint="eastAsia"/>
        </w:rPr>
        <w:t>고택 탐방 체험</w:t>
      </w:r>
    </w:p>
    <w:p w14:paraId="57405B85" w14:textId="4A462EA6" w:rsidR="004E153B" w:rsidRPr="004E153B" w:rsidRDefault="004E153B" w:rsidP="004E153B">
      <w:r w:rsidRPr="004E153B">
        <w:t xml:space="preserve">④ </w:t>
      </w:r>
      <w:r w:rsidR="002D781F" w:rsidRPr="004E153B">
        <w:rPr>
          <w:rFonts w:hint="eastAsia"/>
        </w:rPr>
        <w:t xml:space="preserve">SNS </w:t>
      </w:r>
      <w:r w:rsidR="002D781F" w:rsidRPr="004E153B">
        <w:t xml:space="preserve">홍보 </w:t>
      </w:r>
    </w:p>
    <w:p w14:paraId="5B03D535" w14:textId="177FE1AC" w:rsidR="004E153B" w:rsidRPr="004E153B" w:rsidRDefault="004E153B" w:rsidP="004E153B">
      <w:r w:rsidRPr="004E153B">
        <w:t xml:space="preserve">⑤ </w:t>
      </w:r>
      <w:r w:rsidR="002D781F" w:rsidRPr="004E153B">
        <w:t xml:space="preserve">성과 </w:t>
      </w:r>
      <w:proofErr w:type="spellStart"/>
      <w:r w:rsidR="002D781F" w:rsidRPr="004E153B">
        <w:t>공유회</w:t>
      </w:r>
      <w:proofErr w:type="spellEnd"/>
      <w:r w:rsidR="002D781F" w:rsidRPr="004E153B">
        <w:rPr>
          <w:rFonts w:hint="eastAsia"/>
        </w:rPr>
        <w:t>(10.26)</w:t>
      </w:r>
    </w:p>
    <w:p w14:paraId="3D172E91" w14:textId="77777777" w:rsidR="004E153B" w:rsidRPr="004E153B" w:rsidRDefault="004E153B" w:rsidP="004E153B"/>
    <w:p w14:paraId="3D624220" w14:textId="77777777" w:rsidR="004E153B" w:rsidRPr="004E153B" w:rsidRDefault="004E153B" w:rsidP="004E153B">
      <w:r w:rsidRPr="004E153B">
        <w:t>혜택</w:t>
      </w:r>
    </w:p>
    <w:p w14:paraId="7D8F8A1B" w14:textId="77777777" w:rsidR="004E153B" w:rsidRPr="004E153B" w:rsidRDefault="004E153B" w:rsidP="004E153B">
      <w:r w:rsidRPr="004E153B">
        <w:t xml:space="preserve">① 활동 수료증 및 우수 </w:t>
      </w:r>
      <w:proofErr w:type="spellStart"/>
      <w:r w:rsidRPr="004E153B">
        <w:t>활동자</w:t>
      </w:r>
      <w:proofErr w:type="spellEnd"/>
      <w:r w:rsidRPr="004E153B">
        <w:t xml:space="preserve"> 시상</w:t>
      </w:r>
    </w:p>
    <w:p w14:paraId="06B22EC4" w14:textId="77777777" w:rsidR="004E153B" w:rsidRPr="004E153B" w:rsidRDefault="004E153B" w:rsidP="004E153B">
      <w:r w:rsidRPr="004E153B">
        <w:t>② 활동비 지원</w:t>
      </w:r>
      <w:r w:rsidRPr="004E153B">
        <w:rPr>
          <w:rFonts w:hint="eastAsia"/>
        </w:rPr>
        <w:t>(</w:t>
      </w:r>
      <w:proofErr w:type="spellStart"/>
      <w:r w:rsidRPr="004E153B">
        <w:t>온누리상품권</w:t>
      </w:r>
      <w:proofErr w:type="spellEnd"/>
      <w:r w:rsidRPr="004E153B">
        <w:rPr>
          <w:rFonts w:hint="eastAsia"/>
        </w:rPr>
        <w:t>)</w:t>
      </w:r>
    </w:p>
    <w:p w14:paraId="7CB8B98A" w14:textId="02913C59" w:rsidR="004E153B" w:rsidRPr="004E153B" w:rsidRDefault="004E153B" w:rsidP="004E153B">
      <w:r w:rsidRPr="004E153B">
        <w:t xml:space="preserve">③ </w:t>
      </w:r>
      <w:r w:rsidR="002D781F">
        <w:rPr>
          <w:rFonts w:hint="eastAsia"/>
        </w:rPr>
        <w:t>조식/중식 제공</w:t>
      </w:r>
    </w:p>
    <w:p w14:paraId="55B2E701" w14:textId="79C146E5" w:rsidR="004E153B" w:rsidRPr="004E153B" w:rsidRDefault="004E153B" w:rsidP="004E153B">
      <w:r w:rsidRPr="004E153B">
        <w:t xml:space="preserve">④ </w:t>
      </w:r>
      <w:r w:rsidR="002D781F" w:rsidRPr="004E153B">
        <w:t xml:space="preserve">숙박 제공 </w:t>
      </w:r>
    </w:p>
    <w:p w14:paraId="71835DF1" w14:textId="77777777" w:rsidR="002D781F" w:rsidRPr="004E153B" w:rsidRDefault="004E153B" w:rsidP="002D781F">
      <w:r w:rsidRPr="004E153B">
        <w:lastRenderedPageBreak/>
        <w:t xml:space="preserve">⑤ </w:t>
      </w:r>
      <w:r w:rsidR="002D781F" w:rsidRPr="004E153B">
        <w:t>교통비 지원</w:t>
      </w:r>
      <w:r w:rsidR="002D781F" w:rsidRPr="004E153B">
        <w:rPr>
          <w:rFonts w:hint="eastAsia"/>
        </w:rPr>
        <w:t>(</w:t>
      </w:r>
      <w:r w:rsidR="002D781F" w:rsidRPr="004E153B">
        <w:t>전세버스</w:t>
      </w:r>
      <w:r w:rsidR="002D781F" w:rsidRPr="004E153B">
        <w:rPr>
          <w:rFonts w:hint="eastAsia"/>
        </w:rPr>
        <w:t>)</w:t>
      </w:r>
    </w:p>
    <w:p w14:paraId="4FBEB53B" w14:textId="77777777" w:rsidR="002D781F" w:rsidRDefault="002D781F" w:rsidP="004E153B"/>
    <w:p w14:paraId="17C3CE0B" w14:textId="18C4C4CD" w:rsidR="004E153B" w:rsidRPr="004E153B" w:rsidRDefault="004E153B" w:rsidP="004E153B">
      <w:r w:rsidRPr="004E153B">
        <w:t>모집 기간</w:t>
      </w:r>
    </w:p>
    <w:p w14:paraId="4DC43637" w14:textId="77777777" w:rsidR="004E153B" w:rsidRPr="004E153B" w:rsidRDefault="004E153B" w:rsidP="004E153B">
      <w:r w:rsidRPr="004E153B">
        <w:rPr>
          <w:rFonts w:hint="eastAsia"/>
        </w:rPr>
        <w:t>9.25(</w:t>
      </w:r>
      <w:r w:rsidRPr="004E153B">
        <w:t>목</w:t>
      </w:r>
      <w:r w:rsidRPr="004E153B">
        <w:rPr>
          <w:rFonts w:hint="eastAsia"/>
        </w:rPr>
        <w:t xml:space="preserve">) ~ </w:t>
      </w:r>
      <w:r w:rsidRPr="004E153B">
        <w:t>선착순 마감</w:t>
      </w:r>
    </w:p>
    <w:p w14:paraId="7B60BAFC" w14:textId="6AF2CF09" w:rsidR="004E153B" w:rsidRPr="004E153B" w:rsidRDefault="004E153B" w:rsidP="004E153B">
      <w:r w:rsidRPr="004E153B">
        <w:rPr>
          <w:rFonts w:hint="eastAsia"/>
        </w:rPr>
        <w:t>*</w:t>
      </w:r>
      <w:r w:rsidRPr="004E153B">
        <w:t>최종 선발 후 개별 통보</w:t>
      </w:r>
    </w:p>
    <w:p w14:paraId="4ADCD2A4" w14:textId="36F9ADA5" w:rsidR="001F057A" w:rsidRDefault="001F057A" w:rsidP="001F057A">
      <w:r w:rsidRPr="001F057A">
        <w:rPr>
          <w:rFonts w:hint="eastAsia"/>
        </w:rPr>
        <w:t> </w:t>
      </w:r>
    </w:p>
    <w:p w14:paraId="1D737AEA" w14:textId="7EF586DC" w:rsidR="002D781F" w:rsidRDefault="002D781F" w:rsidP="001F057A"/>
    <w:p w14:paraId="1489AE47" w14:textId="1E9AB18A" w:rsidR="001F057A" w:rsidRPr="001F057A" w:rsidRDefault="001F057A" w:rsidP="001F057A"/>
    <w:p w14:paraId="4045099E" w14:textId="32F69512" w:rsidR="006D29CF" w:rsidRPr="006D29CF" w:rsidRDefault="006D29CF" w:rsidP="006D29CF">
      <w:r w:rsidRPr="006D29CF">
        <w:t>참여 방법</w:t>
      </w:r>
    </w:p>
    <w:p w14:paraId="1B9094D8" w14:textId="45A7A9DE" w:rsidR="00CD6A44" w:rsidRDefault="00EC7851">
      <w:r w:rsidRPr="001F057A">
        <w:rPr>
          <w:noProof/>
        </w:rPr>
        <w:drawing>
          <wp:anchor distT="0" distB="0" distL="114300" distR="114300" simplePos="0" relativeHeight="251659264" behindDoc="0" locked="0" layoutInCell="1" allowOverlap="1" wp14:anchorId="28E11B10" wp14:editId="4C2C9073">
            <wp:simplePos x="0" y="0"/>
            <wp:positionH relativeFrom="margin">
              <wp:align>left</wp:align>
            </wp:positionH>
            <wp:positionV relativeFrom="page">
              <wp:posOffset>4809490</wp:posOffset>
            </wp:positionV>
            <wp:extent cx="2692400" cy="2565400"/>
            <wp:effectExtent l="0" t="0" r="0" b="6350"/>
            <wp:wrapNone/>
            <wp:docPr id="916118149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164399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56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9CF" w:rsidRPr="006D29CF">
        <w:rPr>
          <w:rFonts w:hint="eastAsia"/>
        </w:rPr>
        <w:t xml:space="preserve">QR </w:t>
      </w:r>
      <w:r w:rsidR="006D29CF" w:rsidRPr="006D29CF">
        <w:t>코드 및 링크 접속 후 신청서 작성하기</w:t>
      </w:r>
    </w:p>
    <w:p w14:paraId="14EE1872" w14:textId="7125FAF8" w:rsidR="006D29CF" w:rsidRDefault="006D29CF"/>
    <w:p w14:paraId="22504406" w14:textId="742C0C11" w:rsidR="002D781F" w:rsidRDefault="002D781F"/>
    <w:p w14:paraId="6572DBC4" w14:textId="7892A036" w:rsidR="002D781F" w:rsidRDefault="002D781F"/>
    <w:p w14:paraId="1A416B6C" w14:textId="4ACED717" w:rsidR="002D781F" w:rsidRDefault="002D781F"/>
    <w:p w14:paraId="7FF264BB" w14:textId="7F132140" w:rsidR="002D781F" w:rsidRDefault="002D781F"/>
    <w:p w14:paraId="16CACDFA" w14:textId="7AD48E61" w:rsidR="002D781F" w:rsidRDefault="002D781F"/>
    <w:p w14:paraId="2E6437DC" w14:textId="46DA9B2C" w:rsidR="00344EF6" w:rsidRDefault="00344EF6"/>
    <w:p w14:paraId="5605133A" w14:textId="72C4A16B" w:rsidR="006D29CF" w:rsidRDefault="00EC7851">
      <w:hyperlink r:id="rId7" w:history="1">
        <w:r w:rsidRPr="007075A2">
          <w:rPr>
            <w:rStyle w:val="ac"/>
          </w:rPr>
          <w:t>https://buly.k</w:t>
        </w:r>
        <w:r w:rsidRPr="007075A2">
          <w:rPr>
            <w:rStyle w:val="ac"/>
          </w:rPr>
          <w:t>r</w:t>
        </w:r>
        <w:r w:rsidRPr="007075A2">
          <w:rPr>
            <w:rStyle w:val="ac"/>
          </w:rPr>
          <w:t>/GE8lGYK</w:t>
        </w:r>
      </w:hyperlink>
    </w:p>
    <w:p w14:paraId="5EAF5581" w14:textId="5FE8C265" w:rsidR="00EC7851" w:rsidRPr="00EC7851" w:rsidRDefault="00EC7851">
      <w:pPr>
        <w:rPr>
          <w:rFonts w:hint="eastAsia"/>
        </w:rPr>
      </w:pPr>
    </w:p>
    <w:p w14:paraId="2C559CAA" w14:textId="3E180FE0" w:rsidR="003811C2" w:rsidRDefault="003811C2"/>
    <w:p w14:paraId="0BEB6E9E" w14:textId="281220ED" w:rsidR="003811C2" w:rsidRDefault="003811C2"/>
    <w:p w14:paraId="1AC32BEA" w14:textId="27F90724" w:rsidR="003811C2" w:rsidRDefault="003811C2"/>
    <w:p w14:paraId="690201A1" w14:textId="73A17B2E" w:rsidR="003811C2" w:rsidRDefault="003811C2"/>
    <w:p w14:paraId="7B10E003" w14:textId="4BABF7A3" w:rsidR="006D29CF" w:rsidRPr="006D29CF" w:rsidRDefault="006D29CF" w:rsidP="006D29CF">
      <w:r w:rsidRPr="006D29CF">
        <w:lastRenderedPageBreak/>
        <w:t>신청 문의</w:t>
      </w:r>
    </w:p>
    <w:p w14:paraId="516EC3B5" w14:textId="431988F3" w:rsidR="006D29CF" w:rsidRPr="006D29CF" w:rsidRDefault="006D29CF" w:rsidP="006D29CF">
      <w:r w:rsidRPr="006D29CF">
        <w:rPr>
          <w:rFonts w:hint="eastAsia"/>
        </w:rPr>
        <w:t xml:space="preserve">QR </w:t>
      </w:r>
      <w:r w:rsidRPr="006D29CF">
        <w:t>코드 및 링크 접속 후 오픈채팅방 참여하기</w:t>
      </w:r>
    </w:p>
    <w:p w14:paraId="683BFE2F" w14:textId="1F481829" w:rsidR="006D29CF" w:rsidRDefault="00EC7851">
      <w:r w:rsidRPr="001F057A">
        <w:rPr>
          <w:noProof/>
        </w:rPr>
        <w:drawing>
          <wp:anchor distT="0" distB="0" distL="114300" distR="114300" simplePos="0" relativeHeight="251660288" behindDoc="0" locked="0" layoutInCell="1" allowOverlap="1" wp14:anchorId="5ED804C2" wp14:editId="2BD39E9C">
            <wp:simplePos x="0" y="0"/>
            <wp:positionH relativeFrom="margin">
              <wp:align>left</wp:align>
            </wp:positionH>
            <wp:positionV relativeFrom="page">
              <wp:posOffset>1851025</wp:posOffset>
            </wp:positionV>
            <wp:extent cx="2552700" cy="2514600"/>
            <wp:effectExtent l="0" t="0" r="0" b="0"/>
            <wp:wrapNone/>
            <wp:docPr id="2123562282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164408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C07C5" w14:textId="19C1C332" w:rsidR="006D29CF" w:rsidRDefault="006D29CF"/>
    <w:p w14:paraId="1AD971AD" w14:textId="529D0152" w:rsidR="006D29CF" w:rsidRDefault="006D29CF"/>
    <w:p w14:paraId="224FA093" w14:textId="77777777" w:rsidR="006D29CF" w:rsidRDefault="006D29CF"/>
    <w:p w14:paraId="39180F62" w14:textId="73666ED4" w:rsidR="006D29CF" w:rsidRDefault="006D29CF"/>
    <w:p w14:paraId="52686CDA" w14:textId="77777777" w:rsidR="006D29CF" w:rsidRDefault="006D29CF"/>
    <w:p w14:paraId="1C9E017A" w14:textId="1BED4900" w:rsidR="006D29CF" w:rsidRDefault="006D29CF"/>
    <w:p w14:paraId="46FD62D5" w14:textId="52B05C5C" w:rsidR="006D29CF" w:rsidRPr="00E357B4" w:rsidRDefault="006D29CF">
      <w:r w:rsidRPr="006D29CF">
        <w:rPr>
          <w:rFonts w:hint="eastAsia"/>
        </w:rPr>
        <w:t>open.kakao.com/o/</w:t>
      </w:r>
      <w:proofErr w:type="spellStart"/>
      <w:r w:rsidRPr="006D29CF">
        <w:rPr>
          <w:rFonts w:hint="eastAsia"/>
        </w:rPr>
        <w:t>glEfsYLh</w:t>
      </w:r>
      <w:proofErr w:type="spellEnd"/>
    </w:p>
    <w:sectPr w:rsidR="006D29CF" w:rsidRPr="00E357B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3973" w14:textId="77777777" w:rsidR="007E1E80" w:rsidRDefault="007E1E80" w:rsidP="00500570">
      <w:pPr>
        <w:spacing w:after="0" w:line="240" w:lineRule="auto"/>
      </w:pPr>
      <w:r>
        <w:separator/>
      </w:r>
    </w:p>
  </w:endnote>
  <w:endnote w:type="continuationSeparator" w:id="0">
    <w:p w14:paraId="0EA8354F" w14:textId="77777777" w:rsidR="007E1E80" w:rsidRDefault="007E1E80" w:rsidP="0050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00054" w14:textId="77777777" w:rsidR="007E1E80" w:rsidRDefault="007E1E80" w:rsidP="00500570">
      <w:pPr>
        <w:spacing w:after="0" w:line="240" w:lineRule="auto"/>
      </w:pPr>
      <w:r>
        <w:separator/>
      </w:r>
    </w:p>
  </w:footnote>
  <w:footnote w:type="continuationSeparator" w:id="0">
    <w:p w14:paraId="61941B5A" w14:textId="77777777" w:rsidR="007E1E80" w:rsidRDefault="007E1E80" w:rsidP="00500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7A"/>
    <w:rsid w:val="001F057A"/>
    <w:rsid w:val="002763C2"/>
    <w:rsid w:val="002A7373"/>
    <w:rsid w:val="002D781F"/>
    <w:rsid w:val="00344EF6"/>
    <w:rsid w:val="003811C2"/>
    <w:rsid w:val="004E153B"/>
    <w:rsid w:val="00500570"/>
    <w:rsid w:val="006D29CF"/>
    <w:rsid w:val="007E1E80"/>
    <w:rsid w:val="00873FCE"/>
    <w:rsid w:val="008C2A80"/>
    <w:rsid w:val="008E7E12"/>
    <w:rsid w:val="00B33FDA"/>
    <w:rsid w:val="00B56F3F"/>
    <w:rsid w:val="00B574AC"/>
    <w:rsid w:val="00C01411"/>
    <w:rsid w:val="00C4577C"/>
    <w:rsid w:val="00CD6A44"/>
    <w:rsid w:val="00E357B4"/>
    <w:rsid w:val="00EC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87BF8"/>
  <w15:chartTrackingRefBased/>
  <w15:docId w15:val="{22B9D326-CF1A-42C5-B444-774B2289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F05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0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05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F05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F05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F05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F05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F05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F05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F05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F05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F05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1F05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F05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F05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F05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F05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F05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F05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F0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F05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F0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F05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F057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F057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F057A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F05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F057A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1F057A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0057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500570"/>
  </w:style>
  <w:style w:type="paragraph" w:styleId="ab">
    <w:name w:val="footer"/>
    <w:basedOn w:val="a"/>
    <w:link w:val="Char4"/>
    <w:uiPriority w:val="99"/>
    <w:unhideWhenUsed/>
    <w:rsid w:val="0050057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500570"/>
  </w:style>
  <w:style w:type="character" w:styleId="ac">
    <w:name w:val="Hyperlink"/>
    <w:basedOn w:val="a0"/>
    <w:uiPriority w:val="99"/>
    <w:unhideWhenUsed/>
    <w:rsid w:val="00EC785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C785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C78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buly.kr/GE8lGY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RP-3</dc:creator>
  <cp:keywords/>
  <dc:description/>
  <cp:lastModifiedBy>동원 김</cp:lastModifiedBy>
  <cp:revision>4</cp:revision>
  <dcterms:created xsi:type="dcterms:W3CDTF">2025-09-26T05:23:00Z</dcterms:created>
  <dcterms:modified xsi:type="dcterms:W3CDTF">2025-09-29T00:16:00Z</dcterms:modified>
</cp:coreProperties>
</file>